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4F3871">
        <w:rPr>
          <w:bCs/>
        </w:rPr>
        <w:t>85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1D4DE6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1D4DE6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1D4DE6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1D4DE6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D4DE6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06</w:t>
      </w:r>
      <w:r w:rsidR="003228DE">
        <w:rPr>
          <w:rFonts w:ascii="Times New Roman" w:eastAsia="MS Mincho" w:hAnsi="Times New Roman" w:cs="Times New Roman"/>
          <w:sz w:val="24"/>
          <w:szCs w:val="24"/>
        </w:rPr>
        <w:t>.</w:t>
      </w:r>
      <w:r w:rsidR="00CE7027">
        <w:rPr>
          <w:rFonts w:ascii="Times New Roman" w:eastAsia="MS Mincho" w:hAnsi="Times New Roman" w:cs="Times New Roman"/>
          <w:sz w:val="24"/>
          <w:szCs w:val="24"/>
        </w:rPr>
        <w:t>12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1D4DE6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 w:rsidR="004F3871">
        <w:rPr>
          <w:rFonts w:ascii="Times New Roman" w:eastAsia="MS Mincho" w:hAnsi="Times New Roman" w:cs="Times New Roman"/>
          <w:sz w:val="24"/>
          <w:szCs w:val="24"/>
        </w:rPr>
        <w:t>25</w:t>
      </w:r>
      <w:r w:rsidR="002E50C3">
        <w:rPr>
          <w:rFonts w:ascii="Times New Roman" w:eastAsia="MS Mincho" w:hAnsi="Times New Roman" w:cs="Times New Roman"/>
          <w:sz w:val="24"/>
          <w:szCs w:val="24"/>
        </w:rPr>
        <w:t>.08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500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C37FC4">
        <w:rPr>
          <w:rFonts w:ascii="Times New Roman" w:eastAsia="MS Mincho" w:hAnsi="Times New Roman" w:cs="Times New Roman"/>
          <w:sz w:val="24"/>
          <w:szCs w:val="24"/>
        </w:rPr>
        <w:t>07</w:t>
      </w:r>
      <w:r w:rsidR="00CE7027">
        <w:rPr>
          <w:rFonts w:ascii="Times New Roman" w:eastAsia="MS Mincho" w:hAnsi="Times New Roman" w:cs="Times New Roman"/>
          <w:sz w:val="24"/>
          <w:szCs w:val="24"/>
        </w:rPr>
        <w:t>.10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</w:rPr>
        <w:t>05</w:t>
      </w:r>
      <w:r w:rsidR="00CE7027">
        <w:rPr>
          <w:rFonts w:ascii="Times New Roman" w:eastAsia="MS Mincho" w:hAnsi="Times New Roman" w:cs="Times New Roman"/>
          <w:sz w:val="24"/>
          <w:szCs w:val="24"/>
        </w:rPr>
        <w:t>.12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4F3871">
        <w:rPr>
          <w:rFonts w:eastAsia="MS Mincho"/>
        </w:rPr>
        <w:t>531783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4F3871">
        <w:rPr>
          <w:rFonts w:eastAsia="MS Mincho"/>
        </w:rPr>
        <w:t>18810566230825016553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341769">
        <w:rPr>
          <w:rFonts w:eastAsia="MS Mincho"/>
        </w:rPr>
        <w:t>07</w:t>
      </w:r>
      <w:r w:rsidR="00CE7027">
        <w:rPr>
          <w:rFonts w:eastAsia="MS Mincho"/>
        </w:rPr>
        <w:t>.10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D4DE6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1D4DE6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.; - копия постановления ЦАФАП ОДД ГИБДД УМВД России по </w:t>
      </w:r>
      <w:r w:rsidR="00A52422">
        <w:rPr>
          <w:rFonts w:eastAsia="MS Mincho"/>
        </w:rPr>
        <w:t>Свердловской области</w:t>
      </w:r>
      <w:r w:rsidRPr="00D94663" w:rsidR="00077B26">
        <w:rPr>
          <w:rFonts w:eastAsia="MS Mincho"/>
        </w:rPr>
        <w:t xml:space="preserve"> по видеофиксации №</w:t>
      </w:r>
      <w:r w:rsidRPr="004F3871" w:rsidR="004F3871">
        <w:rPr>
          <w:rFonts w:eastAsia="MS Mincho"/>
        </w:rPr>
        <w:t xml:space="preserve">18810566230825016553 </w:t>
      </w:r>
      <w:r w:rsidRPr="00D94663" w:rsidR="00077B26">
        <w:rPr>
          <w:rFonts w:eastAsia="MS Mincho"/>
        </w:rPr>
        <w:t xml:space="preserve">от </w:t>
      </w:r>
      <w:r w:rsidR="00B674BD">
        <w:rPr>
          <w:rFonts w:eastAsia="MS Mincho"/>
        </w:rPr>
        <w:t>25</w:t>
      </w:r>
      <w:r w:rsidR="00ED7D92">
        <w:rPr>
          <w:rFonts w:eastAsia="MS Mincho"/>
        </w:rPr>
        <w:t>.08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="008E3FD5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="008E3FD5">
        <w:rPr>
          <w:rFonts w:eastAsia="MS Mincho"/>
        </w:rPr>
        <w:t>2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</w:t>
      </w:r>
      <w:r w:rsidR="00A52422">
        <w:rPr>
          <w:rFonts w:eastAsia="MS Mincho"/>
        </w:rPr>
        <w:t>26</w:t>
      </w:r>
      <w:r w:rsidR="0074686B">
        <w:rPr>
          <w:rFonts w:eastAsia="MS Mincho"/>
        </w:rPr>
        <w:t>.09</w:t>
      </w:r>
      <w:r w:rsidRPr="00D94663" w:rsidR="001201DE">
        <w:rPr>
          <w:rFonts w:eastAsia="MS Mincho"/>
        </w:rPr>
        <w:t>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4F3871" w:rsidR="004F3871">
        <w:rPr>
          <w:rFonts w:eastAsia="MS Mincho"/>
        </w:rPr>
        <w:t xml:space="preserve">18810566230825016553 </w:t>
      </w:r>
      <w:r w:rsidRPr="00D94663" w:rsidR="00077B26">
        <w:rPr>
          <w:rFonts w:eastAsia="MS Mincho"/>
        </w:rPr>
        <w:t xml:space="preserve">от </w:t>
      </w:r>
      <w:r w:rsidR="00B674BD">
        <w:rPr>
          <w:rFonts w:eastAsia="MS Mincho"/>
        </w:rPr>
        <w:t>25</w:t>
      </w:r>
      <w:r w:rsidR="00DB0B80">
        <w:rPr>
          <w:rFonts w:eastAsia="MS Mincho"/>
        </w:rPr>
        <w:t>.08</w:t>
      </w:r>
      <w:r w:rsidRPr="00D94663" w:rsidR="00077B26">
        <w:rPr>
          <w:rFonts w:eastAsia="MS Mincho"/>
        </w:rPr>
        <w:t>.2023 не был оплачен; - отчет об отслеживании отправления постановления с почтовым идентификатором №</w:t>
      </w:r>
      <w:r w:rsidR="001D4DE6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="00A52422">
        <w:rPr>
          <w:rFonts w:eastAsia="MS Mincho"/>
        </w:rPr>
        <w:t>26</w:t>
      </w:r>
      <w:r w:rsidR="00DB0B80">
        <w:rPr>
          <w:rFonts w:eastAsia="MS Mincho"/>
        </w:rPr>
        <w:t>.09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5300B">
        <w:t>25</w:t>
      </w:r>
      <w:r w:rsidR="00913795">
        <w:t>.08</w:t>
      </w:r>
      <w:r w:rsidRPr="00D94663" w:rsidR="00287240">
        <w:t>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</w:t>
      </w:r>
      <w:r w:rsidR="008A2506">
        <w:rPr>
          <w:rFonts w:eastAsia="MS Mincho"/>
        </w:rPr>
        <w:t>26</w:t>
      </w:r>
      <w:r w:rsidR="00913795">
        <w:rPr>
          <w:rFonts w:eastAsia="MS Mincho"/>
        </w:rPr>
        <w:t>.09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C048E7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="008A2506">
        <w:t>07</w:t>
      </w:r>
      <w:r w:rsidR="00913795">
        <w:t>.10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8A2506">
        <w:t>05</w:t>
      </w:r>
      <w:r w:rsidR="00913795">
        <w:t>.12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1D4DE6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="005258EE">
        <w:t>1</w:t>
      </w:r>
      <w:r w:rsidRPr="00D94663" w:rsidR="00640501">
        <w:t xml:space="preserve"> 000</w:t>
      </w:r>
      <w:r w:rsidRPr="00D94663">
        <w:t xml:space="preserve"> (</w:t>
      </w:r>
      <w:r w:rsidR="005258EE">
        <w:t>одной</w:t>
      </w:r>
      <w:r w:rsidRPr="00D94663" w:rsidR="00287240">
        <w:t xml:space="preserve"> тысяч</w:t>
      </w:r>
      <w:r w:rsidR="005258EE">
        <w:t>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3343EE">
        <w:t>8</w:t>
      </w:r>
      <w:r w:rsidR="004F3871">
        <w:t>5</w:t>
      </w:r>
      <w:r w:rsidR="001B32B3">
        <w:t>24</w:t>
      </w:r>
      <w:r w:rsidR="003228DE">
        <w:t>20</w:t>
      </w:r>
      <w:r w:rsidR="004F3871">
        <w:t>126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300B"/>
    <w:rsid w:val="00057B14"/>
    <w:rsid w:val="000736C9"/>
    <w:rsid w:val="000775E2"/>
    <w:rsid w:val="00077B26"/>
    <w:rsid w:val="000B448A"/>
    <w:rsid w:val="000C5060"/>
    <w:rsid w:val="000D4BB8"/>
    <w:rsid w:val="001201DE"/>
    <w:rsid w:val="001319C8"/>
    <w:rsid w:val="00137E0C"/>
    <w:rsid w:val="00174A8B"/>
    <w:rsid w:val="001B32B3"/>
    <w:rsid w:val="001C71E6"/>
    <w:rsid w:val="001D10D7"/>
    <w:rsid w:val="001D4DE6"/>
    <w:rsid w:val="002057C5"/>
    <w:rsid w:val="002170CF"/>
    <w:rsid w:val="00220838"/>
    <w:rsid w:val="002714D6"/>
    <w:rsid w:val="00287240"/>
    <w:rsid w:val="002908D6"/>
    <w:rsid w:val="002951B5"/>
    <w:rsid w:val="002D04F0"/>
    <w:rsid w:val="002E50C3"/>
    <w:rsid w:val="003061E7"/>
    <w:rsid w:val="003228DE"/>
    <w:rsid w:val="003240BB"/>
    <w:rsid w:val="003343EE"/>
    <w:rsid w:val="00341769"/>
    <w:rsid w:val="00395496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C170A"/>
    <w:rsid w:val="004E1FE7"/>
    <w:rsid w:val="004F3871"/>
    <w:rsid w:val="004F6E36"/>
    <w:rsid w:val="00504AE4"/>
    <w:rsid w:val="00512C6D"/>
    <w:rsid w:val="00515070"/>
    <w:rsid w:val="0051708E"/>
    <w:rsid w:val="005258EE"/>
    <w:rsid w:val="00526ECD"/>
    <w:rsid w:val="005426D7"/>
    <w:rsid w:val="005635EB"/>
    <w:rsid w:val="00563A28"/>
    <w:rsid w:val="005730B1"/>
    <w:rsid w:val="005829F4"/>
    <w:rsid w:val="00592B3C"/>
    <w:rsid w:val="005A3D61"/>
    <w:rsid w:val="0060497F"/>
    <w:rsid w:val="00631921"/>
    <w:rsid w:val="00640501"/>
    <w:rsid w:val="006517A3"/>
    <w:rsid w:val="0065599A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6749"/>
    <w:rsid w:val="0074686B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4531C"/>
    <w:rsid w:val="00850552"/>
    <w:rsid w:val="00852259"/>
    <w:rsid w:val="008615D1"/>
    <w:rsid w:val="00874ED4"/>
    <w:rsid w:val="00896DF8"/>
    <w:rsid w:val="008A2506"/>
    <w:rsid w:val="008D15BB"/>
    <w:rsid w:val="008D3354"/>
    <w:rsid w:val="008D60AA"/>
    <w:rsid w:val="008E3FD5"/>
    <w:rsid w:val="00901979"/>
    <w:rsid w:val="00913795"/>
    <w:rsid w:val="00926634"/>
    <w:rsid w:val="009325B8"/>
    <w:rsid w:val="00935B4C"/>
    <w:rsid w:val="00957E7C"/>
    <w:rsid w:val="00960838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52422"/>
    <w:rsid w:val="00A752FB"/>
    <w:rsid w:val="00AB101B"/>
    <w:rsid w:val="00AB425E"/>
    <w:rsid w:val="00AD1046"/>
    <w:rsid w:val="00AF305A"/>
    <w:rsid w:val="00B01461"/>
    <w:rsid w:val="00B155C4"/>
    <w:rsid w:val="00B33A60"/>
    <w:rsid w:val="00B50BBE"/>
    <w:rsid w:val="00B608F5"/>
    <w:rsid w:val="00B65555"/>
    <w:rsid w:val="00B674BD"/>
    <w:rsid w:val="00B738A5"/>
    <w:rsid w:val="00B76D45"/>
    <w:rsid w:val="00B85BEC"/>
    <w:rsid w:val="00B9125B"/>
    <w:rsid w:val="00BA0520"/>
    <w:rsid w:val="00BA6992"/>
    <w:rsid w:val="00BD554B"/>
    <w:rsid w:val="00BF7D8E"/>
    <w:rsid w:val="00C048E7"/>
    <w:rsid w:val="00C24FCE"/>
    <w:rsid w:val="00C37FC4"/>
    <w:rsid w:val="00C43BE4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B1028"/>
    <w:rsid w:val="00EC74D2"/>
    <w:rsid w:val="00EC7773"/>
    <w:rsid w:val="00ED236B"/>
    <w:rsid w:val="00ED7D92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FA8D-1F7A-43BC-A0F0-1FFC19B3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